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034D" w14:textId="5200CA74" w:rsidR="00104EB7" w:rsidRPr="0037413F" w:rsidRDefault="00104EB7" w:rsidP="0037413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b/>
          <w:bCs/>
          <w:sz w:val="24"/>
          <w:szCs w:val="24"/>
        </w:rPr>
        <w:t>Emergency Scene Safety Quiz</w:t>
      </w:r>
      <w:r w:rsidR="0037413F" w:rsidRPr="0037413F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5EB981C0" w14:textId="77777777" w:rsidR="00104EB7" w:rsidRPr="0037413F" w:rsidRDefault="00104EB7" w:rsidP="00104EB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E0F7647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D</w:t>
      </w:r>
    </w:p>
    <w:p w14:paraId="02392B15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C</w:t>
      </w:r>
    </w:p>
    <w:p w14:paraId="66367B53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B</w:t>
      </w:r>
    </w:p>
    <w:p w14:paraId="53260FEC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A</w:t>
      </w:r>
    </w:p>
    <w:p w14:paraId="763DA95F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D</w:t>
      </w:r>
    </w:p>
    <w:p w14:paraId="36979D25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B</w:t>
      </w:r>
    </w:p>
    <w:p w14:paraId="71746330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C</w:t>
      </w:r>
    </w:p>
    <w:p w14:paraId="190E24F9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A</w:t>
      </w:r>
    </w:p>
    <w:p w14:paraId="4EAD13BC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D</w:t>
      </w:r>
    </w:p>
    <w:p w14:paraId="60DB04BD" w14:textId="77777777" w:rsidR="0037413F" w:rsidRPr="0037413F" w:rsidRDefault="0037413F" w:rsidP="0037413F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37413F">
        <w:rPr>
          <w:rFonts w:ascii="Open Sans" w:eastAsia="Arial" w:hAnsi="Open Sans" w:cs="Open Sans"/>
          <w:sz w:val="24"/>
          <w:szCs w:val="24"/>
        </w:rPr>
        <w:t>C</w:t>
      </w:r>
    </w:p>
    <w:p w14:paraId="66DAE6D8" w14:textId="77777777" w:rsidR="0037413F" w:rsidRPr="0037413F" w:rsidRDefault="0037413F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DB38536" w14:textId="77777777" w:rsidR="00104EB7" w:rsidRPr="0037413F" w:rsidRDefault="00104EB7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B0A0FA8" w14:textId="77777777" w:rsidR="00104EB7" w:rsidRPr="0037413F" w:rsidRDefault="00104EB7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6B33B09" w14:textId="77777777" w:rsidR="002133BD" w:rsidRPr="0037413F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37413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41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413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108AEE68"/>
    <w:lvl w:ilvl="0" w:tplc="6F0A7506">
      <w:start w:val="1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">
    <w:nsid w:val="00004DC8"/>
    <w:multiLevelType w:val="hybridMultilevel"/>
    <w:tmpl w:val="D7C2B72C"/>
    <w:lvl w:ilvl="0" w:tplc="BE241A64">
      <w:start w:val="1"/>
      <w:numFmt w:val="decimal"/>
      <w:lvlText w:val="%1."/>
      <w:lvlJc w:val="left"/>
    </w:lvl>
    <w:lvl w:ilvl="1" w:tplc="CE7C2570">
      <w:numFmt w:val="decimal"/>
      <w:lvlText w:val=""/>
      <w:lvlJc w:val="left"/>
    </w:lvl>
    <w:lvl w:ilvl="2" w:tplc="9E22FAC4">
      <w:numFmt w:val="decimal"/>
      <w:lvlText w:val=""/>
      <w:lvlJc w:val="left"/>
    </w:lvl>
    <w:lvl w:ilvl="3" w:tplc="C1961A3C">
      <w:numFmt w:val="decimal"/>
      <w:lvlText w:val=""/>
      <w:lvlJc w:val="left"/>
    </w:lvl>
    <w:lvl w:ilvl="4" w:tplc="E248796A">
      <w:numFmt w:val="decimal"/>
      <w:lvlText w:val=""/>
      <w:lvlJc w:val="left"/>
    </w:lvl>
    <w:lvl w:ilvl="5" w:tplc="5112B36E">
      <w:numFmt w:val="decimal"/>
      <w:lvlText w:val=""/>
      <w:lvlJc w:val="left"/>
    </w:lvl>
    <w:lvl w:ilvl="6" w:tplc="F528AD78">
      <w:numFmt w:val="decimal"/>
      <w:lvlText w:val=""/>
      <w:lvlJc w:val="left"/>
    </w:lvl>
    <w:lvl w:ilvl="7" w:tplc="8272F8C4">
      <w:numFmt w:val="decimal"/>
      <w:lvlText w:val=""/>
      <w:lvlJc w:val="left"/>
    </w:lvl>
    <w:lvl w:ilvl="8" w:tplc="1D9E85B0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7413F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56ea17bb-c96d-4826-b465-01eec0dd23d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2017-09-18T20:40:00Z</dcterms:created>
  <dcterms:modified xsi:type="dcterms:W3CDTF">2017-09-18T20:40:00Z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