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61E4" w14:textId="77777777" w:rsidR="00104EB7" w:rsidRPr="009805E2" w:rsidRDefault="00104EB7" w:rsidP="00104EB7">
      <w:pPr>
        <w:tabs>
          <w:tab w:val="left" w:pos="516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9805E2">
        <w:rPr>
          <w:rFonts w:ascii="Open Sans" w:eastAsia="Arial" w:hAnsi="Open Sans" w:cs="Open Sans"/>
          <w:sz w:val="24"/>
          <w:szCs w:val="24"/>
        </w:rPr>
        <w:t>Name________________________________</w:t>
      </w:r>
      <w:r w:rsidRPr="009805E2">
        <w:rPr>
          <w:rFonts w:ascii="Open Sans" w:eastAsia="Arial" w:hAnsi="Open Sans" w:cs="Open Sans"/>
          <w:sz w:val="24"/>
          <w:szCs w:val="24"/>
        </w:rPr>
        <w:tab/>
        <w:t>Date__________________________</w:t>
      </w:r>
    </w:p>
    <w:p w14:paraId="4F3E233F" w14:textId="77777777" w:rsidR="00104EB7" w:rsidRPr="009805E2" w:rsidRDefault="00104EB7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25B687F9" w14:textId="1494F3BF" w:rsidR="009805E2" w:rsidRPr="009805E2" w:rsidRDefault="009805E2" w:rsidP="009805E2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9805E2">
        <w:rPr>
          <w:rFonts w:ascii="Open Sans" w:eastAsia="Arial" w:hAnsi="Open Sans" w:cs="Arial"/>
          <w:b/>
          <w:bCs/>
          <w:sz w:val="24"/>
          <w:szCs w:val="24"/>
        </w:rPr>
        <w:t>Ventilation Tools Quiz</w:t>
      </w:r>
    </w:p>
    <w:p w14:paraId="668B1680" w14:textId="77777777" w:rsidR="009805E2" w:rsidRPr="009805E2" w:rsidRDefault="009805E2" w:rsidP="009805E2">
      <w:pPr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_____ Axes used for ventilation have ____ to ____ pound heads.</w:t>
      </w:r>
    </w:p>
    <w:p w14:paraId="00EB0B70" w14:textId="77777777" w:rsidR="009805E2" w:rsidRPr="009805E2" w:rsidRDefault="009805E2" w:rsidP="009805E2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5422807B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5-, 6-</w:t>
      </w:r>
    </w:p>
    <w:p w14:paraId="4AA7E2C0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5B2AC8E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6-, 7-</w:t>
      </w:r>
    </w:p>
    <w:p w14:paraId="52927E07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58F9C675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5-, 7-</w:t>
      </w:r>
    </w:p>
    <w:p w14:paraId="013F5046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4F731C4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6-, 8-</w:t>
      </w:r>
    </w:p>
    <w:p w14:paraId="4A3D3014" w14:textId="77777777" w:rsidR="009805E2" w:rsidRPr="009805E2" w:rsidRDefault="009805E2" w:rsidP="009805E2">
      <w:pPr>
        <w:spacing w:after="0" w:line="325" w:lineRule="exact"/>
        <w:rPr>
          <w:rFonts w:ascii="Open Sans" w:eastAsia="Arial" w:hAnsi="Open Sans" w:cs="Arial"/>
          <w:sz w:val="24"/>
          <w:szCs w:val="24"/>
        </w:rPr>
      </w:pPr>
    </w:p>
    <w:p w14:paraId="286A48A8" w14:textId="77777777" w:rsidR="009805E2" w:rsidRPr="009805E2" w:rsidRDefault="009805E2" w:rsidP="009805E2">
      <w:pPr>
        <w:numPr>
          <w:ilvl w:val="0"/>
          <w:numId w:val="4"/>
        </w:numPr>
        <w:tabs>
          <w:tab w:val="left" w:pos="720"/>
        </w:tabs>
        <w:spacing w:after="0" w:line="235" w:lineRule="auto"/>
        <w:ind w:right="20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_____ Chain saws are commonly used during ventilation operations. When equipped with a _____ they can cut rapidly through many different types of roofing materials.</w:t>
      </w:r>
    </w:p>
    <w:p w14:paraId="10722342" w14:textId="77777777" w:rsidR="009805E2" w:rsidRPr="009805E2" w:rsidRDefault="009805E2" w:rsidP="009805E2">
      <w:pPr>
        <w:spacing w:after="0" w:line="3" w:lineRule="exact"/>
        <w:rPr>
          <w:rFonts w:ascii="Open Sans" w:eastAsia="Arial" w:hAnsi="Open Sans" w:cs="Arial"/>
          <w:sz w:val="24"/>
          <w:szCs w:val="24"/>
        </w:rPr>
      </w:pPr>
    </w:p>
    <w:p w14:paraId="05BF66BC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Roof cutter</w:t>
      </w:r>
    </w:p>
    <w:p w14:paraId="1AD4DFEA" w14:textId="77777777" w:rsidR="009805E2" w:rsidRPr="009805E2" w:rsidRDefault="009805E2" w:rsidP="009805E2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739ECE86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Carbide tip</w:t>
      </w:r>
    </w:p>
    <w:p w14:paraId="2E65E590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16249AF5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All purpose tip</w:t>
      </w:r>
    </w:p>
    <w:p w14:paraId="15597416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3C7239F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All of the above</w:t>
      </w:r>
    </w:p>
    <w:p w14:paraId="29AE4402" w14:textId="77777777" w:rsidR="009805E2" w:rsidRPr="009805E2" w:rsidRDefault="009805E2" w:rsidP="009805E2">
      <w:pPr>
        <w:spacing w:after="0" w:line="327" w:lineRule="exact"/>
        <w:rPr>
          <w:rFonts w:ascii="Open Sans" w:eastAsia="Arial" w:hAnsi="Open Sans" w:cs="Arial"/>
          <w:sz w:val="24"/>
          <w:szCs w:val="24"/>
        </w:rPr>
      </w:pPr>
    </w:p>
    <w:p w14:paraId="1D73D1E0" w14:textId="77777777" w:rsidR="009805E2" w:rsidRPr="009805E2" w:rsidRDefault="009805E2" w:rsidP="009805E2">
      <w:pPr>
        <w:numPr>
          <w:ilvl w:val="0"/>
          <w:numId w:val="4"/>
        </w:numPr>
        <w:tabs>
          <w:tab w:val="left" w:pos="720"/>
        </w:tabs>
        <w:spacing w:after="0" w:line="268" w:lineRule="auto"/>
        <w:ind w:right="940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_____Which of the following are used to sound roofs and can be used to pry roof shingles if necessary?</w:t>
      </w:r>
    </w:p>
    <w:p w14:paraId="7F474D59" w14:textId="77777777" w:rsidR="009805E2" w:rsidRPr="009805E2" w:rsidRDefault="009805E2" w:rsidP="009805E2">
      <w:pPr>
        <w:spacing w:after="0" w:line="9" w:lineRule="exact"/>
        <w:rPr>
          <w:rFonts w:ascii="Open Sans" w:eastAsia="Arial" w:hAnsi="Open Sans" w:cs="Arial"/>
          <w:sz w:val="24"/>
          <w:szCs w:val="24"/>
        </w:rPr>
      </w:pPr>
    </w:p>
    <w:p w14:paraId="6D6F3A67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Pike poles</w:t>
      </w:r>
    </w:p>
    <w:p w14:paraId="5F2070FC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A9B5F37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Roofman’s Hooks</w:t>
      </w:r>
    </w:p>
    <w:p w14:paraId="35A0C1DC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339D894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Halligan bars</w:t>
      </w:r>
    </w:p>
    <w:p w14:paraId="0D36A6CC" w14:textId="77777777" w:rsidR="009805E2" w:rsidRPr="009805E2" w:rsidRDefault="009805E2" w:rsidP="009805E2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04A98B7F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None of the above</w:t>
      </w:r>
    </w:p>
    <w:p w14:paraId="77594121" w14:textId="77777777" w:rsidR="009805E2" w:rsidRPr="009805E2" w:rsidRDefault="009805E2" w:rsidP="009805E2">
      <w:pPr>
        <w:spacing w:after="0" w:line="327" w:lineRule="exact"/>
        <w:rPr>
          <w:rFonts w:ascii="Open Sans" w:eastAsia="Arial" w:hAnsi="Open Sans" w:cs="Arial"/>
          <w:sz w:val="24"/>
          <w:szCs w:val="24"/>
        </w:rPr>
      </w:pPr>
    </w:p>
    <w:p w14:paraId="36247F75" w14:textId="77777777" w:rsidR="009805E2" w:rsidRPr="009805E2" w:rsidRDefault="009805E2" w:rsidP="009805E2">
      <w:pPr>
        <w:numPr>
          <w:ilvl w:val="0"/>
          <w:numId w:val="4"/>
        </w:numPr>
        <w:tabs>
          <w:tab w:val="left" w:pos="720"/>
        </w:tabs>
        <w:spacing w:after="0" w:line="266" w:lineRule="auto"/>
        <w:ind w:right="260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_____ Which of the following are used during positive pressure ventilation (PPV) where firefighters create positive pressure within the structure?</w:t>
      </w:r>
    </w:p>
    <w:p w14:paraId="313A77B5" w14:textId="77777777" w:rsidR="009805E2" w:rsidRPr="009805E2" w:rsidRDefault="009805E2" w:rsidP="009805E2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2B0F2A2E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Smoke ejectors</w:t>
      </w:r>
    </w:p>
    <w:p w14:paraId="7FD1EEDD" w14:textId="77777777" w:rsidR="009805E2" w:rsidRPr="009805E2" w:rsidRDefault="009805E2" w:rsidP="009805E2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33C5916B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Circulating fans</w:t>
      </w:r>
    </w:p>
    <w:p w14:paraId="3D687689" w14:textId="77777777" w:rsidR="009805E2" w:rsidRPr="009805E2" w:rsidRDefault="009805E2" w:rsidP="009805E2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6B98363D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Blowers</w:t>
      </w:r>
    </w:p>
    <w:p w14:paraId="4965C582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056F619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All of the above</w:t>
      </w:r>
    </w:p>
    <w:p w14:paraId="032C102D" w14:textId="77777777" w:rsidR="009805E2" w:rsidRPr="009805E2" w:rsidRDefault="009805E2" w:rsidP="009805E2">
      <w:pPr>
        <w:spacing w:after="0" w:line="327" w:lineRule="exact"/>
        <w:rPr>
          <w:rFonts w:ascii="Open Sans" w:eastAsia="Arial" w:hAnsi="Open Sans" w:cs="Arial"/>
          <w:sz w:val="24"/>
          <w:szCs w:val="24"/>
        </w:rPr>
      </w:pPr>
    </w:p>
    <w:p w14:paraId="4C7541D3" w14:textId="77777777" w:rsidR="009805E2" w:rsidRPr="009805E2" w:rsidRDefault="009805E2" w:rsidP="009805E2">
      <w:pPr>
        <w:numPr>
          <w:ilvl w:val="0"/>
          <w:numId w:val="4"/>
        </w:numPr>
        <w:tabs>
          <w:tab w:val="left" w:pos="720"/>
        </w:tabs>
        <w:spacing w:after="0" w:line="271" w:lineRule="auto"/>
        <w:ind w:right="220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_____ Which of the following are used during negative pressure ventilation (NPV) by drawing smoke heat and gases to established ventilation openings in the exterior of the structure?</w:t>
      </w:r>
    </w:p>
    <w:p w14:paraId="496B0D54" w14:textId="77777777" w:rsidR="009805E2" w:rsidRPr="009805E2" w:rsidRDefault="009805E2" w:rsidP="009805E2">
      <w:pPr>
        <w:spacing w:after="0" w:line="7" w:lineRule="exact"/>
        <w:rPr>
          <w:rFonts w:ascii="Open Sans" w:eastAsia="Arial" w:hAnsi="Open Sans" w:cs="Arial"/>
          <w:sz w:val="24"/>
          <w:szCs w:val="24"/>
        </w:rPr>
      </w:pPr>
    </w:p>
    <w:p w14:paraId="2AEB198C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Smoke ejectors</w:t>
      </w:r>
    </w:p>
    <w:p w14:paraId="183FD505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3DBED64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Circulating fans</w:t>
      </w:r>
    </w:p>
    <w:p w14:paraId="072F0799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32432C22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Blowers</w:t>
      </w:r>
    </w:p>
    <w:p w14:paraId="5600ECFE" w14:textId="77777777" w:rsidR="009805E2" w:rsidRPr="009805E2" w:rsidRDefault="009805E2" w:rsidP="009805E2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7C90A18A" w14:textId="77777777" w:rsidR="009805E2" w:rsidRPr="009805E2" w:rsidRDefault="009805E2" w:rsidP="009805E2">
      <w:pPr>
        <w:numPr>
          <w:ilvl w:val="1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All of the above</w:t>
      </w:r>
    </w:p>
    <w:p w14:paraId="53922018" w14:textId="77777777" w:rsidR="009805E2" w:rsidRPr="009805E2" w:rsidRDefault="009805E2" w:rsidP="009805E2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681096AC" w14:textId="77777777" w:rsidR="009805E2" w:rsidRPr="009805E2" w:rsidRDefault="009805E2" w:rsidP="009805E2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_____ Combination nozzles used for hydraulic ventilation are operated at __ psi.</w:t>
      </w:r>
    </w:p>
    <w:p w14:paraId="5F714582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17848431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50</w:t>
      </w:r>
    </w:p>
    <w:p w14:paraId="51CFF7DC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32648545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80</w:t>
      </w:r>
    </w:p>
    <w:p w14:paraId="55597371" w14:textId="77777777" w:rsidR="009805E2" w:rsidRPr="009805E2" w:rsidRDefault="009805E2" w:rsidP="009805E2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63AEABE9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90</w:t>
      </w:r>
    </w:p>
    <w:p w14:paraId="3F05FF22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4198DFF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100</w:t>
      </w:r>
    </w:p>
    <w:p w14:paraId="436956E3" w14:textId="77777777" w:rsidR="009805E2" w:rsidRPr="009805E2" w:rsidRDefault="009805E2" w:rsidP="009805E2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3B3727D8" w14:textId="77777777" w:rsidR="009805E2" w:rsidRPr="009805E2" w:rsidRDefault="009805E2" w:rsidP="009805E2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_____ Fog nozzles used for hydraulic ventilation should be set for a ______fog.</w:t>
      </w:r>
    </w:p>
    <w:p w14:paraId="4E005A17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E8D0F46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Narrow angle</w:t>
      </w:r>
    </w:p>
    <w:p w14:paraId="048FF85B" w14:textId="77777777" w:rsidR="009805E2" w:rsidRPr="009805E2" w:rsidRDefault="009805E2" w:rsidP="009805E2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22375B5B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Straight stream</w:t>
      </w:r>
    </w:p>
    <w:p w14:paraId="40B8708D" w14:textId="77777777" w:rsidR="009805E2" w:rsidRPr="009805E2" w:rsidRDefault="009805E2" w:rsidP="009805E2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7EC2976D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Wide angle</w:t>
      </w:r>
    </w:p>
    <w:p w14:paraId="0A38385F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9D74D16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Solid stream</w:t>
      </w:r>
    </w:p>
    <w:p w14:paraId="43B4FDCA" w14:textId="77777777" w:rsidR="009805E2" w:rsidRPr="009805E2" w:rsidRDefault="009805E2" w:rsidP="009805E2">
      <w:pPr>
        <w:spacing w:after="0" w:line="327" w:lineRule="exact"/>
        <w:rPr>
          <w:rFonts w:ascii="Open Sans" w:eastAsia="Arial" w:hAnsi="Open Sans" w:cs="Arial"/>
          <w:sz w:val="24"/>
          <w:szCs w:val="24"/>
        </w:rPr>
      </w:pPr>
    </w:p>
    <w:p w14:paraId="1178FC16" w14:textId="77777777" w:rsidR="009805E2" w:rsidRPr="009805E2" w:rsidRDefault="009805E2" w:rsidP="009805E2">
      <w:pPr>
        <w:numPr>
          <w:ilvl w:val="0"/>
          <w:numId w:val="5"/>
        </w:numPr>
        <w:tabs>
          <w:tab w:val="left" w:pos="360"/>
        </w:tabs>
        <w:spacing w:after="0" w:line="271" w:lineRule="auto"/>
        <w:ind w:right="280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_____ Fog streams used inside a structure for hydraulic ventilation purposes should be placed so that _____ percent of the window or door opening to the outside is covered by a wide fog pattern.</w:t>
      </w:r>
    </w:p>
    <w:p w14:paraId="696B9954" w14:textId="77777777" w:rsidR="009805E2" w:rsidRPr="009805E2" w:rsidRDefault="009805E2" w:rsidP="009805E2">
      <w:pPr>
        <w:spacing w:after="0" w:line="7" w:lineRule="exact"/>
        <w:rPr>
          <w:rFonts w:ascii="Open Sans" w:eastAsia="Arial" w:hAnsi="Open Sans" w:cs="Arial"/>
          <w:sz w:val="24"/>
          <w:szCs w:val="24"/>
        </w:rPr>
      </w:pPr>
    </w:p>
    <w:p w14:paraId="5FE61457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50 – 60</w:t>
      </w:r>
    </w:p>
    <w:p w14:paraId="18A72BDE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04AAA74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50 – 75</w:t>
      </w:r>
    </w:p>
    <w:p w14:paraId="2B7A16EF" w14:textId="77777777" w:rsidR="009805E2" w:rsidRPr="009805E2" w:rsidRDefault="009805E2" w:rsidP="009805E2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05CE8CCB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85 – 95</w:t>
      </w:r>
    </w:p>
    <w:p w14:paraId="5FFC038A" w14:textId="77777777" w:rsidR="009805E2" w:rsidRPr="009805E2" w:rsidRDefault="009805E2" w:rsidP="009805E2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62209D06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95 – 100</w:t>
      </w:r>
    </w:p>
    <w:p w14:paraId="1834CB7E" w14:textId="77777777" w:rsidR="009805E2" w:rsidRPr="009805E2" w:rsidRDefault="009805E2" w:rsidP="009805E2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3C6F7239" w14:textId="77777777" w:rsidR="009805E2" w:rsidRPr="009805E2" w:rsidRDefault="009805E2" w:rsidP="009805E2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_____ Attack lines should be</w:t>
      </w:r>
    </w:p>
    <w:p w14:paraId="1A7DB932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4366763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In position before ventilation operations are to begin</w:t>
      </w:r>
    </w:p>
    <w:p w14:paraId="162931F6" w14:textId="77777777" w:rsidR="009805E2" w:rsidRPr="009805E2" w:rsidRDefault="009805E2" w:rsidP="009805E2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456E5A8C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Placed at all entrances and entrances during ventilation operations</w:t>
      </w:r>
    </w:p>
    <w:p w14:paraId="35947ED5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1CD28048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Able to flow 175 gpm or greater</w:t>
      </w:r>
    </w:p>
    <w:p w14:paraId="529007E5" w14:textId="77777777" w:rsidR="009805E2" w:rsidRPr="009805E2" w:rsidRDefault="009805E2" w:rsidP="009805E2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A8BCFCD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All of the above</w:t>
      </w:r>
    </w:p>
    <w:p w14:paraId="60AFF617" w14:textId="77777777" w:rsidR="009805E2" w:rsidRPr="009805E2" w:rsidRDefault="009805E2" w:rsidP="009805E2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5980ABB1" w14:textId="77777777" w:rsidR="009805E2" w:rsidRPr="009805E2" w:rsidRDefault="009805E2" w:rsidP="009805E2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_____ When using power saws</w:t>
      </w:r>
    </w:p>
    <w:p w14:paraId="38478F40" w14:textId="77777777" w:rsidR="009805E2" w:rsidRPr="009805E2" w:rsidRDefault="009805E2" w:rsidP="009805E2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2C4F5DF2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Make sure you have the correct tool for the job</w:t>
      </w:r>
    </w:p>
    <w:p w14:paraId="7BD3E2A1" w14:textId="77777777" w:rsidR="009805E2" w:rsidRPr="009805E2" w:rsidRDefault="009805E2" w:rsidP="009805E2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0AAA32E7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Match the saw and/or saw blade to the material needing to be cut</w:t>
      </w:r>
    </w:p>
    <w:p w14:paraId="3E6F777F" w14:textId="77777777" w:rsidR="009805E2" w:rsidRPr="009805E2" w:rsidRDefault="009805E2" w:rsidP="009805E2">
      <w:pPr>
        <w:spacing w:after="0" w:line="51" w:lineRule="exact"/>
        <w:rPr>
          <w:rFonts w:ascii="Open Sans" w:eastAsia="Arial" w:hAnsi="Open Sans" w:cs="Arial"/>
          <w:sz w:val="24"/>
          <w:szCs w:val="24"/>
        </w:rPr>
      </w:pPr>
    </w:p>
    <w:p w14:paraId="55482A16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66" w:lineRule="auto"/>
        <w:ind w:right="160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Wear your personal protective equipment (PPE) while doing the job. Gloves, eye protection, and hearing protection should all be used</w:t>
      </w:r>
    </w:p>
    <w:p w14:paraId="4C837DDC" w14:textId="77777777" w:rsidR="009805E2" w:rsidRPr="009805E2" w:rsidRDefault="009805E2" w:rsidP="009805E2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6B804207" w14:textId="77777777" w:rsidR="009805E2" w:rsidRPr="009805E2" w:rsidRDefault="009805E2" w:rsidP="009805E2">
      <w:pPr>
        <w:numPr>
          <w:ilvl w:val="1"/>
          <w:numId w:val="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9805E2">
        <w:rPr>
          <w:rFonts w:ascii="Open Sans" w:eastAsia="Arial" w:hAnsi="Open Sans" w:cs="Arial"/>
          <w:sz w:val="24"/>
          <w:szCs w:val="24"/>
        </w:rPr>
        <w:t>All of the above</w:t>
      </w:r>
    </w:p>
    <w:p w14:paraId="3271EFF8" w14:textId="77777777" w:rsidR="009805E2" w:rsidRPr="009805E2" w:rsidRDefault="009805E2" w:rsidP="009805E2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80FC673" w14:textId="77777777" w:rsidR="009805E2" w:rsidRPr="009805E2" w:rsidRDefault="009805E2" w:rsidP="009805E2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03CFCF2" w14:textId="77777777" w:rsidR="009805E2" w:rsidRPr="009805E2" w:rsidRDefault="009805E2" w:rsidP="009805E2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6B33B09" w14:textId="77777777" w:rsidR="002133BD" w:rsidRPr="009805E2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9805E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805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805E2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D12"/>
    <w:multiLevelType w:val="hybridMultilevel"/>
    <w:tmpl w:val="108AEE68"/>
    <w:lvl w:ilvl="0" w:tplc="6F0A7506">
      <w:start w:val="1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1">
    <w:nsid w:val="00004509"/>
    <w:multiLevelType w:val="hybridMultilevel"/>
    <w:tmpl w:val="2CCC1BC6"/>
    <w:lvl w:ilvl="0" w:tplc="F9665FE4">
      <w:start w:val="6"/>
      <w:numFmt w:val="decimal"/>
      <w:lvlText w:val="%1."/>
      <w:lvlJc w:val="left"/>
    </w:lvl>
    <w:lvl w:ilvl="1" w:tplc="20E44554">
      <w:start w:val="1"/>
      <w:numFmt w:val="lowerLetter"/>
      <w:lvlText w:val="%2."/>
      <w:lvlJc w:val="left"/>
    </w:lvl>
    <w:lvl w:ilvl="2" w:tplc="3482F0EE">
      <w:numFmt w:val="decimal"/>
      <w:lvlText w:val=""/>
      <w:lvlJc w:val="left"/>
    </w:lvl>
    <w:lvl w:ilvl="3" w:tplc="994A1152">
      <w:numFmt w:val="decimal"/>
      <w:lvlText w:val=""/>
      <w:lvlJc w:val="left"/>
    </w:lvl>
    <w:lvl w:ilvl="4" w:tplc="CBE6C1C8">
      <w:numFmt w:val="decimal"/>
      <w:lvlText w:val=""/>
      <w:lvlJc w:val="left"/>
    </w:lvl>
    <w:lvl w:ilvl="5" w:tplc="8CC4E0F4">
      <w:numFmt w:val="decimal"/>
      <w:lvlText w:val=""/>
      <w:lvlJc w:val="left"/>
    </w:lvl>
    <w:lvl w:ilvl="6" w:tplc="97729042">
      <w:numFmt w:val="decimal"/>
      <w:lvlText w:val=""/>
      <w:lvlJc w:val="left"/>
    </w:lvl>
    <w:lvl w:ilvl="7" w:tplc="C2640E98">
      <w:numFmt w:val="decimal"/>
      <w:lvlText w:val=""/>
      <w:lvlJc w:val="left"/>
    </w:lvl>
    <w:lvl w:ilvl="8" w:tplc="305C9BE4">
      <w:numFmt w:val="decimal"/>
      <w:lvlText w:val=""/>
      <w:lvlJc w:val="left"/>
    </w:lvl>
  </w:abstractNum>
  <w:abstractNum w:abstractNumId="2">
    <w:nsid w:val="0000767D"/>
    <w:multiLevelType w:val="hybridMultilevel"/>
    <w:tmpl w:val="6FBC0E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92C1BC0">
      <w:numFmt w:val="decimal"/>
      <w:lvlText w:val=""/>
      <w:lvlJc w:val="left"/>
    </w:lvl>
    <w:lvl w:ilvl="3" w:tplc="E84E770A">
      <w:numFmt w:val="decimal"/>
      <w:lvlText w:val=""/>
      <w:lvlJc w:val="left"/>
    </w:lvl>
    <w:lvl w:ilvl="4" w:tplc="4EE29F8C">
      <w:numFmt w:val="decimal"/>
      <w:lvlText w:val=""/>
      <w:lvlJc w:val="left"/>
    </w:lvl>
    <w:lvl w:ilvl="5" w:tplc="62AE1544">
      <w:numFmt w:val="decimal"/>
      <w:lvlText w:val=""/>
      <w:lvlJc w:val="left"/>
    </w:lvl>
    <w:lvl w:ilvl="6" w:tplc="29109238">
      <w:numFmt w:val="decimal"/>
      <w:lvlText w:val=""/>
      <w:lvlJc w:val="left"/>
    </w:lvl>
    <w:lvl w:ilvl="7" w:tplc="FD8A4C1E">
      <w:numFmt w:val="decimal"/>
      <w:lvlText w:val=""/>
      <w:lvlJc w:val="left"/>
    </w:lvl>
    <w:lvl w:ilvl="8" w:tplc="8B247D24">
      <w:numFmt w:val="decimal"/>
      <w:lvlText w:val=""/>
      <w:lvlJc w:val="left"/>
    </w:lvl>
  </w:abstractNum>
  <w:abstractNum w:abstractNumId="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EB7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805E2"/>
    <w:rsid w:val="00AA7C04"/>
    <w:rsid w:val="00AD2CEF"/>
    <w:rsid w:val="00B0214B"/>
    <w:rsid w:val="00B72090"/>
    <w:rsid w:val="00E219C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purl.org/dc/elements/1.1/"/>
    <ds:schemaRef ds:uri="05d88611-e516-4d1a-b12e-39107e78b3d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56ea17bb-c96d-4826-b465-01eec0dd23dd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2017-09-18T21:01:00Z</dcterms:created>
  <dcterms:modified xsi:type="dcterms:W3CDTF">2017-09-18T21:01:00Z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