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5CBC3" w14:textId="4306DDD2" w:rsidR="000D2CA4" w:rsidRPr="00B0320E" w:rsidRDefault="00981740" w:rsidP="00B0320E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B0320E">
        <w:rPr>
          <w:rFonts w:ascii="Open Sans" w:eastAsia="Arial" w:hAnsi="Open Sans" w:cs="Arial"/>
          <w:b/>
          <w:bCs/>
          <w:sz w:val="24"/>
          <w:szCs w:val="24"/>
        </w:rPr>
        <w:t>WRITING AND R</w:t>
      </w:r>
      <w:bookmarkStart w:id="0" w:name="_GoBack"/>
      <w:bookmarkEnd w:id="0"/>
      <w:r w:rsidRPr="00B0320E">
        <w:rPr>
          <w:rFonts w:ascii="Open Sans" w:eastAsia="Arial" w:hAnsi="Open Sans" w:cs="Arial"/>
          <w:b/>
          <w:bCs/>
          <w:sz w:val="24"/>
          <w:szCs w:val="24"/>
        </w:rPr>
        <w:t>ESEARCH SKILLS EXAM</w:t>
      </w:r>
      <w:r w:rsidR="00B0320E" w:rsidRPr="00B0320E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0C42D028" w14:textId="77777777" w:rsidR="00981740" w:rsidRPr="00B0320E" w:rsidRDefault="00981740" w:rsidP="00981740">
      <w:pPr>
        <w:spacing w:after="0" w:line="220" w:lineRule="exact"/>
        <w:rPr>
          <w:rFonts w:ascii="Open Sans" w:eastAsia="Times New Roman" w:hAnsi="Open Sans" w:cs="Times New Roman"/>
          <w:sz w:val="24"/>
          <w:szCs w:val="24"/>
        </w:rPr>
      </w:pPr>
    </w:p>
    <w:p w14:paraId="14C5253B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A</w:t>
      </w:r>
    </w:p>
    <w:p w14:paraId="6A31F71D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D</w:t>
      </w:r>
    </w:p>
    <w:p w14:paraId="19E1F399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B</w:t>
      </w:r>
    </w:p>
    <w:p w14:paraId="0C4AE2D1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D</w:t>
      </w:r>
    </w:p>
    <w:p w14:paraId="2FEC222D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D</w:t>
      </w:r>
    </w:p>
    <w:p w14:paraId="10E7DF4F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C</w:t>
      </w:r>
    </w:p>
    <w:p w14:paraId="2A6E8DB3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D</w:t>
      </w:r>
    </w:p>
    <w:p w14:paraId="6E3EE81D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C</w:t>
      </w:r>
    </w:p>
    <w:p w14:paraId="7E5B8370" w14:textId="77777777" w:rsidR="00B0320E" w:rsidRPr="00B0320E" w:rsidRDefault="00B0320E" w:rsidP="00B0320E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D</w:t>
      </w:r>
    </w:p>
    <w:p w14:paraId="17CE56E7" w14:textId="77777777" w:rsidR="00B0320E" w:rsidRPr="00B0320E" w:rsidRDefault="00B0320E" w:rsidP="00B0320E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A</w:t>
      </w:r>
    </w:p>
    <w:p w14:paraId="61E88F18" w14:textId="77777777" w:rsidR="00B0320E" w:rsidRPr="00B0320E" w:rsidRDefault="00B0320E" w:rsidP="00B0320E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D</w:t>
      </w:r>
    </w:p>
    <w:p w14:paraId="31C667E2" w14:textId="77777777" w:rsidR="00B0320E" w:rsidRPr="00B0320E" w:rsidRDefault="00B0320E" w:rsidP="00B0320E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A</w:t>
      </w:r>
    </w:p>
    <w:p w14:paraId="238C0C9D" w14:textId="77777777" w:rsidR="00B0320E" w:rsidRPr="00B0320E" w:rsidRDefault="00B0320E" w:rsidP="00B0320E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C</w:t>
      </w:r>
    </w:p>
    <w:p w14:paraId="4ECCAFC3" w14:textId="77777777" w:rsidR="00B0320E" w:rsidRPr="00B0320E" w:rsidRDefault="00B0320E" w:rsidP="00B0320E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D</w:t>
      </w:r>
    </w:p>
    <w:p w14:paraId="1D7FA5AE" w14:textId="77777777" w:rsidR="00B0320E" w:rsidRPr="00B0320E" w:rsidRDefault="00B0320E" w:rsidP="00B0320E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B0320E">
        <w:rPr>
          <w:rFonts w:ascii="Open Sans" w:eastAsia="Arial" w:hAnsi="Open Sans" w:cs="Arial"/>
          <w:sz w:val="24"/>
          <w:szCs w:val="24"/>
        </w:rPr>
        <w:t>B</w:t>
      </w:r>
    </w:p>
    <w:p w14:paraId="14F9BA8F" w14:textId="77777777" w:rsidR="00444DE5" w:rsidRPr="00B0320E" w:rsidRDefault="00444DE5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444DE5" w:rsidRPr="00B0320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320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320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2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8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1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2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9"/>
  </w:num>
  <w:num w:numId="7">
    <w:abstractNumId w:val="9"/>
  </w:num>
  <w:num w:numId="8">
    <w:abstractNumId w:val="16"/>
  </w:num>
  <w:num w:numId="9">
    <w:abstractNumId w:val="10"/>
  </w:num>
  <w:num w:numId="10">
    <w:abstractNumId w:val="21"/>
  </w:num>
  <w:num w:numId="11">
    <w:abstractNumId w:val="6"/>
  </w:num>
  <w:num w:numId="12">
    <w:abstractNumId w:val="17"/>
  </w:num>
  <w:num w:numId="13">
    <w:abstractNumId w:val="7"/>
  </w:num>
  <w:num w:numId="14">
    <w:abstractNumId w:val="20"/>
  </w:num>
  <w:num w:numId="15">
    <w:abstractNumId w:val="12"/>
  </w:num>
  <w:num w:numId="16">
    <w:abstractNumId w:val="11"/>
  </w:num>
  <w:num w:numId="17">
    <w:abstractNumId w:val="15"/>
  </w:num>
  <w:num w:numId="18">
    <w:abstractNumId w:val="8"/>
  </w:num>
  <w:num w:numId="19">
    <w:abstractNumId w:val="22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2017-09-26T15:41:00Z</dcterms:created>
  <dcterms:modified xsi:type="dcterms:W3CDTF">2017-09-26T15:41:00Z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